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4E" w:rsidRDefault="003C3F84">
      <w:r w:rsidRPr="003C3F8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33A16C" wp14:editId="27C4724B">
            <wp:simplePos x="0" y="0"/>
            <wp:positionH relativeFrom="column">
              <wp:posOffset>5173981</wp:posOffset>
            </wp:positionH>
            <wp:positionV relativeFrom="paragraph">
              <wp:posOffset>190500</wp:posOffset>
            </wp:positionV>
            <wp:extent cx="4671060" cy="74568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" t="2490" r="5432"/>
                    <a:stretch/>
                  </pic:blipFill>
                  <pic:spPr bwMode="auto">
                    <a:xfrm>
                      <a:off x="0" y="0"/>
                      <a:ext cx="4674339" cy="74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F84">
        <w:rPr>
          <w:noProof/>
          <w:lang w:eastAsia="cs-CZ"/>
        </w:rPr>
        <w:drawing>
          <wp:inline distT="0" distB="0" distL="0" distR="0" wp14:anchorId="6A1BBD5F" wp14:editId="453CCC17">
            <wp:extent cx="4594860" cy="72028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" t="1970" r="3887"/>
                    <a:stretch/>
                  </pic:blipFill>
                  <pic:spPr bwMode="auto">
                    <a:xfrm>
                      <a:off x="0" y="0"/>
                      <a:ext cx="4597697" cy="720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28084E" w:rsidSect="00B84B3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4"/>
    <w:rsid w:val="0028084E"/>
    <w:rsid w:val="003C3F84"/>
    <w:rsid w:val="00B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60DD"/>
  <w15:chartTrackingRefBased/>
  <w15:docId w15:val="{1EEBB4ED-4FEC-4A4B-9C23-C8D7B81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2</cp:revision>
  <dcterms:created xsi:type="dcterms:W3CDTF">2020-11-22T14:47:00Z</dcterms:created>
  <dcterms:modified xsi:type="dcterms:W3CDTF">2020-11-22T14:51:00Z</dcterms:modified>
</cp:coreProperties>
</file>